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02B" w:rsidRDefault="00F1702B" w:rsidP="00F1702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02</w:t>
      </w:r>
      <w:r>
        <w:rPr>
          <w:sz w:val="24"/>
          <w:szCs w:val="24"/>
        </w:rPr>
        <w:t xml:space="preserve"> ban hành kèm theo Thông tư số 54/2017/TT-BCA</w:t>
      </w:r>
    </w:p>
    <w:p w:rsidR="00F1702B" w:rsidRDefault="00F1702B" w:rsidP="00F1702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Ngày 15/11/2017 của Bộ Công an</w:t>
      </w:r>
    </w:p>
    <w:p w:rsidR="00F1702B" w:rsidRDefault="00F1702B" w:rsidP="00F1702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7"/>
        <w:gridCol w:w="6304"/>
      </w:tblGrid>
      <w:tr w:rsidR="00F1702B" w:rsidTr="00D674B0">
        <w:tc>
          <w:tcPr>
            <w:tcW w:w="3369" w:type="dxa"/>
          </w:tcPr>
          <w:p w:rsidR="00F1702B" w:rsidRPr="002113F9" w:rsidRDefault="00F1702B" w:rsidP="00D674B0">
            <w:pPr>
              <w:spacing w:after="0"/>
              <w:rPr>
                <w:sz w:val="26"/>
                <w:szCs w:val="26"/>
              </w:rPr>
            </w:pPr>
            <w:r w:rsidRPr="002113F9">
              <w:rPr>
                <w:sz w:val="26"/>
                <w:szCs w:val="26"/>
              </w:rPr>
              <w:t>………………….(1)</w:t>
            </w:r>
          </w:p>
          <w:p w:rsidR="00F1702B" w:rsidRPr="002113F9" w:rsidRDefault="00F1702B" w:rsidP="00D674B0">
            <w:pPr>
              <w:spacing w:after="0"/>
              <w:rPr>
                <w:b/>
              </w:rPr>
            </w:pPr>
            <w:r w:rsidRPr="002113F9">
              <w:t xml:space="preserve">  </w:t>
            </w:r>
            <w:r w:rsidRPr="002113F9">
              <w:rPr>
                <w:b/>
              </w:rPr>
              <w:t>…………….(2)</w:t>
            </w:r>
          </w:p>
          <w:p w:rsidR="00F1702B" w:rsidRPr="006A04EB" w:rsidRDefault="00F1702B" w:rsidP="00D674B0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102870</wp:posOffset>
                      </wp:positionV>
                      <wp:extent cx="590550" cy="0"/>
                      <wp:effectExtent l="9525" t="13335" r="9525" b="571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2.05pt;margin-top:8.1pt;width:4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BaJAIAAEk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"/>
                  </w:pict>
                </mc:Fallback>
              </mc:AlternateContent>
            </w:r>
          </w:p>
          <w:p w:rsidR="00F1702B" w:rsidRPr="006A04EB" w:rsidRDefault="00F1702B" w:rsidP="00D674B0">
            <w:pPr>
              <w:spacing w:after="0"/>
              <w:rPr>
                <w:sz w:val="26"/>
                <w:szCs w:val="26"/>
              </w:rPr>
            </w:pPr>
            <w:r w:rsidRPr="006A04EB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ố:      /QĐ-…</w:t>
            </w:r>
            <w:r w:rsidRPr="006A04EB">
              <w:rPr>
                <w:sz w:val="26"/>
                <w:szCs w:val="26"/>
              </w:rPr>
              <w:t>(3)</w:t>
            </w:r>
          </w:p>
        </w:tc>
        <w:tc>
          <w:tcPr>
            <w:tcW w:w="6486" w:type="dxa"/>
          </w:tcPr>
          <w:p w:rsidR="00F1702B" w:rsidRPr="006A04EB" w:rsidRDefault="00F1702B" w:rsidP="00D674B0">
            <w:pPr>
              <w:spacing w:after="0"/>
              <w:rPr>
                <w:b/>
                <w:sz w:val="26"/>
                <w:szCs w:val="26"/>
              </w:rPr>
            </w:pPr>
            <w:r w:rsidRPr="006A04EB">
              <w:t xml:space="preserve">      </w:t>
            </w:r>
            <w:r w:rsidRPr="006A04EB">
              <w:rPr>
                <w:b/>
                <w:sz w:val="26"/>
                <w:szCs w:val="26"/>
              </w:rPr>
              <w:t>CỘNG HÒA XÃ HỘI CHỦ NGHĨA VIỆT NAM</w:t>
            </w:r>
          </w:p>
          <w:p w:rsidR="00F1702B" w:rsidRPr="006A04EB" w:rsidRDefault="00F1702B" w:rsidP="00D674B0">
            <w:pPr>
              <w:spacing w:after="0"/>
              <w:rPr>
                <w:b/>
              </w:rPr>
            </w:pPr>
            <w:r w:rsidRPr="006A04EB">
              <w:rPr>
                <w:b/>
              </w:rPr>
              <w:t xml:space="preserve">                    </w:t>
            </w:r>
            <w:r>
              <w:rPr>
                <w:b/>
              </w:rPr>
              <w:t xml:space="preserve"> </w:t>
            </w:r>
            <w:r w:rsidRPr="006A04EB">
              <w:rPr>
                <w:b/>
              </w:rPr>
              <w:t>Độc lập - Tự do - Hạnh phúc</w:t>
            </w:r>
          </w:p>
          <w:p w:rsidR="00F1702B" w:rsidRPr="006A04EB" w:rsidRDefault="00F1702B" w:rsidP="00D674B0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64135</wp:posOffset>
                      </wp:positionV>
                      <wp:extent cx="2171700" cy="0"/>
                      <wp:effectExtent l="7620" t="12700" r="11430" b="63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71.85pt;margin-top:5.05pt;width:17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"/>
                  </w:pict>
                </mc:Fallback>
              </mc:AlternateContent>
            </w:r>
          </w:p>
          <w:p w:rsidR="00F1702B" w:rsidRPr="002113F9" w:rsidRDefault="00F1702B" w:rsidP="00D674B0">
            <w:pPr>
              <w:spacing w:after="0"/>
              <w:rPr>
                <w:i/>
                <w:sz w:val="26"/>
                <w:szCs w:val="26"/>
              </w:rPr>
            </w:pPr>
            <w:r w:rsidRPr="002113F9">
              <w:rPr>
                <w:i/>
                <w:sz w:val="26"/>
                <w:szCs w:val="26"/>
              </w:rPr>
              <w:t xml:space="preserve">              ………(4), ngày……tháng……năm……</w:t>
            </w:r>
          </w:p>
        </w:tc>
      </w:tr>
    </w:tbl>
    <w:p w:rsidR="00F1702B" w:rsidRDefault="00F1702B" w:rsidP="00F1702B">
      <w:pPr>
        <w:tabs>
          <w:tab w:val="left" w:pos="3660"/>
        </w:tabs>
      </w:pPr>
    </w:p>
    <w:p w:rsidR="00F1702B" w:rsidRDefault="00F1702B" w:rsidP="00F1702B">
      <w:pPr>
        <w:spacing w:after="0"/>
        <w:jc w:val="center"/>
        <w:rPr>
          <w:b/>
        </w:rPr>
      </w:pPr>
      <w:r w:rsidRPr="006B17E8">
        <w:rPr>
          <w:b/>
        </w:rPr>
        <w:t>QUYẾT ĐỊNH</w:t>
      </w:r>
    </w:p>
    <w:p w:rsidR="00F1702B" w:rsidRDefault="00F1702B" w:rsidP="00F1702B">
      <w:pPr>
        <w:spacing w:after="0"/>
        <w:jc w:val="center"/>
        <w:rPr>
          <w:b/>
        </w:rPr>
      </w:pPr>
      <w:r>
        <w:rPr>
          <w:b/>
        </w:rPr>
        <w:t>Về việc ……………………………….(5)</w:t>
      </w:r>
    </w:p>
    <w:p w:rsidR="00F1702B" w:rsidRPr="00765A32" w:rsidRDefault="00F1702B" w:rsidP="00F1702B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2301875</wp:posOffset>
                </wp:positionH>
                <wp:positionV relativeFrom="paragraph">
                  <wp:posOffset>149225</wp:posOffset>
                </wp:positionV>
                <wp:extent cx="1155700" cy="0"/>
                <wp:effectExtent l="12065" t="10160" r="1333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25pt,11.75pt" to="272.2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"/>
            </w:pict>
          </mc:Fallback>
        </mc:AlternateContent>
      </w:r>
    </w:p>
    <w:p w:rsidR="00F1702B" w:rsidRPr="00541560" w:rsidRDefault="00F1702B" w:rsidP="00F1702B">
      <w:pPr>
        <w:jc w:val="center"/>
        <w:rPr>
          <w:b/>
        </w:rPr>
      </w:pPr>
      <w:r>
        <w:rPr>
          <w:b/>
        </w:rPr>
        <w:t>……………………………</w:t>
      </w:r>
      <w:r w:rsidRPr="00541560">
        <w:rPr>
          <w:b/>
        </w:rPr>
        <w:t>(6)</w:t>
      </w:r>
    </w:p>
    <w:p w:rsidR="00F1702B" w:rsidRDefault="00F1702B" w:rsidP="00F1702B"/>
    <w:p w:rsidR="00F1702B" w:rsidRPr="001A465D" w:rsidRDefault="00F1702B" w:rsidP="00F1702B">
      <w:pPr>
        <w:spacing w:before="120"/>
      </w:pPr>
      <w:r w:rsidRPr="001A465D">
        <w:tab/>
        <w:t>Căn cứ …………………………………………………………………(7);</w:t>
      </w:r>
    </w:p>
    <w:p w:rsidR="00F1702B" w:rsidRPr="001A465D" w:rsidRDefault="00F1702B" w:rsidP="00F1702B">
      <w:pPr>
        <w:spacing w:before="120"/>
      </w:pPr>
      <w:r w:rsidRPr="001A465D">
        <w:tab/>
        <w:t>Căn cứ …………………………………………………………………(8);</w:t>
      </w:r>
    </w:p>
    <w:p w:rsidR="00F1702B" w:rsidRPr="001A465D" w:rsidRDefault="00F1702B" w:rsidP="00F1702B">
      <w:pPr>
        <w:spacing w:before="120"/>
      </w:pPr>
      <w:r w:rsidRPr="001A465D">
        <w:tab/>
        <w:t>Căn cứ …………………………………………………………………(9);</w:t>
      </w:r>
    </w:p>
    <w:p w:rsidR="00F1702B" w:rsidRPr="001A465D" w:rsidRDefault="00F1702B" w:rsidP="00F1702B">
      <w:pPr>
        <w:spacing w:before="120"/>
      </w:pPr>
      <w:r w:rsidRPr="001A465D">
        <w:tab/>
        <w:t>Căn cứ Quyết đị</w:t>
      </w:r>
      <w:r>
        <w:t>nh</w:t>
      </w:r>
      <w:r w:rsidRPr="001A465D">
        <w:t xml:space="preserve"> …………(10) số……ngày…/…/… của</w:t>
      </w:r>
      <w:r>
        <w:t xml:space="preserve"> …………</w:t>
      </w:r>
      <w:r w:rsidRPr="001A465D">
        <w:t>(6)</w:t>
      </w:r>
      <w:r>
        <w:t xml:space="preserve"> về …………………………………………………………………………….(11)</w:t>
      </w:r>
      <w:r w:rsidRPr="001A465D">
        <w:t>;</w:t>
      </w:r>
    </w:p>
    <w:p w:rsidR="00F1702B" w:rsidRPr="001A465D" w:rsidRDefault="00F1702B" w:rsidP="00F1702B">
      <w:pPr>
        <w:spacing w:before="120"/>
      </w:pPr>
      <w:r w:rsidRPr="001A465D">
        <w:tab/>
        <w:t>Xét đề nghị của ……………………………………………,</w:t>
      </w:r>
    </w:p>
    <w:p w:rsidR="00F1702B" w:rsidRDefault="00F1702B" w:rsidP="00F1702B">
      <w:pPr>
        <w:spacing w:before="120"/>
      </w:pPr>
    </w:p>
    <w:p w:rsidR="00F1702B" w:rsidRDefault="00F1702B" w:rsidP="00F1702B">
      <w:pPr>
        <w:spacing w:before="120"/>
        <w:jc w:val="center"/>
        <w:rPr>
          <w:b/>
        </w:rPr>
      </w:pPr>
      <w:r w:rsidRPr="006B17E8">
        <w:rPr>
          <w:b/>
        </w:rPr>
        <w:t>QUYẾT ĐỊNH:</w:t>
      </w:r>
    </w:p>
    <w:p w:rsidR="00F1702B" w:rsidRDefault="00F1702B" w:rsidP="00F1702B">
      <w:pPr>
        <w:spacing w:before="120"/>
        <w:jc w:val="center"/>
        <w:rPr>
          <w:b/>
        </w:rPr>
      </w:pPr>
    </w:p>
    <w:p w:rsidR="00F1702B" w:rsidRDefault="00F1702B" w:rsidP="00F1702B">
      <w:r>
        <w:tab/>
      </w:r>
      <w:r w:rsidRPr="0045297F">
        <w:rPr>
          <w:b/>
        </w:rPr>
        <w:t>Điều 1.</w:t>
      </w:r>
      <w:r>
        <w:t xml:space="preserve"> Sửa </w:t>
      </w:r>
      <w:r w:rsidRPr="006B17E8">
        <w:t>đổi</w:t>
      </w:r>
      <w:r>
        <w:t xml:space="preserve"> (</w:t>
      </w:r>
      <w:r w:rsidRPr="001756B4">
        <w:rPr>
          <w:i/>
        </w:rPr>
        <w:t>hoặ</w:t>
      </w:r>
      <w:r>
        <w:rPr>
          <w:i/>
        </w:rPr>
        <w:t>c B</w:t>
      </w:r>
      <w:r w:rsidRPr="001756B4">
        <w:rPr>
          <w:i/>
        </w:rPr>
        <w:t>ổ sung</w:t>
      </w:r>
      <w:r>
        <w:t xml:space="preserve">) đối tượng/phạm vi/nội dung tiến hành thanh tra/nội dung xác minh của Đoàn thanh tra/Đoàn xác minh/Tổ xác minh </w:t>
      </w:r>
      <w:r w:rsidRPr="006B17E8">
        <w:t>được</w:t>
      </w:r>
      <w:r>
        <w:t xml:space="preserve"> th</w:t>
      </w:r>
      <w:r w:rsidRPr="006B17E8">
        <w:t>ành</w:t>
      </w:r>
      <w:r>
        <w:t xml:space="preserve"> l</w:t>
      </w:r>
      <w:r w:rsidRPr="006B17E8">
        <w:t>ập</w:t>
      </w:r>
      <w:r>
        <w:t xml:space="preserve"> theo Quy</w:t>
      </w:r>
      <w:r w:rsidRPr="006B17E8">
        <w:t>ết</w:t>
      </w:r>
      <w:r>
        <w:t xml:space="preserve"> </w:t>
      </w:r>
      <w:r w:rsidRPr="006B17E8">
        <w:t>định</w:t>
      </w:r>
      <w:r>
        <w:t xml:space="preserve"> s</w:t>
      </w:r>
      <w:r w:rsidRPr="006B17E8">
        <w:t>ố</w:t>
      </w:r>
      <w:r>
        <w:t>…… ng</w:t>
      </w:r>
      <w:r w:rsidRPr="006B17E8">
        <w:t>ày</w:t>
      </w:r>
      <w:r>
        <w:t>…/…/… c</w:t>
      </w:r>
      <w:r w:rsidRPr="006B17E8">
        <w:t>ủa</w:t>
      </w:r>
      <w:r>
        <w:t xml:space="preserve"> ……………(6) v</w:t>
      </w:r>
      <w:r w:rsidRPr="006B17E8">
        <w:t>ề</w:t>
      </w:r>
      <w:r>
        <w:t xml:space="preserve"> ………………(11) như sau:</w:t>
      </w:r>
    </w:p>
    <w:p w:rsidR="00F1702B" w:rsidRDefault="00F1702B" w:rsidP="00F1702B">
      <w:pPr>
        <w:numPr>
          <w:ilvl w:val="0"/>
          <w:numId w:val="1"/>
        </w:numPr>
      </w:pPr>
      <w:r>
        <w:t>…………………………………………………………………………</w:t>
      </w:r>
    </w:p>
    <w:p w:rsidR="00F1702B" w:rsidRDefault="00F1702B" w:rsidP="00F1702B">
      <w:pPr>
        <w:numPr>
          <w:ilvl w:val="0"/>
          <w:numId w:val="1"/>
        </w:numPr>
      </w:pPr>
      <w:r>
        <w:t>…………………………………………………………………………</w:t>
      </w:r>
    </w:p>
    <w:p w:rsidR="00F1702B" w:rsidRDefault="00F1702B" w:rsidP="00F1702B">
      <w:pPr>
        <w:numPr>
          <w:ilvl w:val="0"/>
          <w:numId w:val="1"/>
        </w:numPr>
      </w:pPr>
      <w:r>
        <w:t>……………………………………………………………………...(12)</w:t>
      </w:r>
    </w:p>
    <w:p w:rsidR="00F1702B" w:rsidRDefault="00F1702B" w:rsidP="00F1702B">
      <w:pPr>
        <w:spacing w:before="120"/>
        <w:ind w:firstLine="720"/>
      </w:pPr>
      <w:r>
        <w:rPr>
          <w:b/>
        </w:rPr>
        <w:t>Điều 2</w:t>
      </w:r>
      <w:r w:rsidRPr="00733BDB">
        <w:rPr>
          <w:b/>
        </w:rPr>
        <w:t>.</w:t>
      </w:r>
      <w:r>
        <w:t xml:space="preserve"> Tr</w:t>
      </w:r>
      <w:r w:rsidRPr="0045297F">
        <w:t>ưởng</w:t>
      </w:r>
      <w:r>
        <w:t xml:space="preserve"> </w:t>
      </w:r>
      <w:r w:rsidRPr="0045297F">
        <w:t>Đ</w:t>
      </w:r>
      <w:r>
        <w:t>o</w:t>
      </w:r>
      <w:r w:rsidRPr="0045297F">
        <w:t>àn</w:t>
      </w:r>
      <w:r>
        <w:t xml:space="preserve"> thanh tra/Trưởng Đoàn xác minh/Tổ trưởng Tổ xác minh có trách nhiệm thông báo nội dung việc sửa đổi (</w:t>
      </w:r>
      <w:r w:rsidRPr="00263CF8">
        <w:rPr>
          <w:i/>
        </w:rPr>
        <w:t>hoặc bổ sung</w:t>
      </w:r>
      <w:r>
        <w:t>) trên đến các thành viên trong Đoàn/Tổ. ……………………(13), …………………….(14) v</w:t>
      </w:r>
      <w:r w:rsidRPr="0045297F">
        <w:t>à</w:t>
      </w:r>
      <w:r>
        <w:t xml:space="preserve"> Đoàn thanh tra/Đoàn xác minh/Tổ xác minh ch</w:t>
      </w:r>
      <w:r w:rsidRPr="0045297F">
        <w:t>ịu</w:t>
      </w:r>
      <w:r>
        <w:t xml:space="preserve"> tr</w:t>
      </w:r>
      <w:r w:rsidRPr="0045297F">
        <w:t>ách</w:t>
      </w:r>
      <w:r>
        <w:t xml:space="preserve"> nhi</w:t>
      </w:r>
      <w:r w:rsidRPr="0045297F">
        <w:t>ệm</w:t>
      </w:r>
      <w:r>
        <w:t xml:space="preserve"> thi h</w:t>
      </w:r>
      <w:r w:rsidRPr="0045297F">
        <w:t>ành</w:t>
      </w:r>
      <w:r>
        <w:t xml:space="preserve"> Quy</w:t>
      </w:r>
      <w:r w:rsidRPr="0045297F">
        <w:t>ết</w:t>
      </w:r>
      <w:r>
        <w:t xml:space="preserve"> </w:t>
      </w:r>
      <w:r w:rsidRPr="0045297F">
        <w:t>định</w:t>
      </w:r>
      <w:r>
        <w:t xml:space="preserve"> n</w:t>
      </w:r>
      <w:r w:rsidRPr="0045297F">
        <w:t>ày</w:t>
      </w:r>
      <w: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F1702B" w:rsidRPr="00376949" w:rsidTr="00D674B0">
        <w:tc>
          <w:tcPr>
            <w:tcW w:w="4644" w:type="dxa"/>
          </w:tcPr>
          <w:p w:rsidR="00F1702B" w:rsidRPr="00376949" w:rsidRDefault="00F1702B" w:rsidP="00D674B0">
            <w:pPr>
              <w:rPr>
                <w:sz w:val="22"/>
                <w:szCs w:val="22"/>
              </w:rPr>
            </w:pPr>
            <w:r w:rsidRPr="00376949">
              <w:rPr>
                <w:b/>
                <w:i/>
                <w:sz w:val="24"/>
                <w:szCs w:val="24"/>
              </w:rPr>
              <w:t>Nơi nhận:</w:t>
            </w:r>
            <w:r w:rsidRPr="00376949">
              <w:rPr>
                <w:sz w:val="22"/>
                <w:szCs w:val="22"/>
              </w:rPr>
              <w:t xml:space="preserve"> </w:t>
            </w:r>
          </w:p>
          <w:p w:rsidR="00F1702B" w:rsidRPr="00376949" w:rsidRDefault="00F1702B" w:rsidP="00D674B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…(16</w:t>
            </w:r>
            <w:r w:rsidRPr="00376949">
              <w:rPr>
                <w:sz w:val="22"/>
                <w:szCs w:val="22"/>
              </w:rPr>
              <w:t>) để b/c;</w:t>
            </w:r>
          </w:p>
          <w:p w:rsidR="00F1702B" w:rsidRPr="00376949" w:rsidRDefault="00F1702B" w:rsidP="00D674B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…(17</w:t>
            </w:r>
            <w:r w:rsidRPr="00376949">
              <w:rPr>
                <w:sz w:val="22"/>
                <w:szCs w:val="22"/>
              </w:rPr>
              <w:t>) để b/c;</w:t>
            </w:r>
          </w:p>
          <w:p w:rsidR="00F1702B" w:rsidRPr="00376949" w:rsidRDefault="00F1702B" w:rsidP="00D674B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…(13</w:t>
            </w:r>
            <w:r w:rsidRPr="00376949">
              <w:rPr>
                <w:sz w:val="22"/>
                <w:szCs w:val="22"/>
              </w:rPr>
              <w:t>) để thực hiện;</w:t>
            </w:r>
          </w:p>
          <w:p w:rsidR="00F1702B" w:rsidRPr="00376949" w:rsidRDefault="00F1702B" w:rsidP="00D674B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…(14</w:t>
            </w:r>
            <w:r w:rsidRPr="00376949">
              <w:rPr>
                <w:sz w:val="22"/>
                <w:szCs w:val="22"/>
              </w:rPr>
              <w:t>) để thực hiện;</w:t>
            </w:r>
          </w:p>
          <w:p w:rsidR="00F1702B" w:rsidRPr="00376949" w:rsidRDefault="00F1702B" w:rsidP="00D674B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…(18</w:t>
            </w:r>
            <w:r w:rsidRPr="00376949">
              <w:rPr>
                <w:sz w:val="22"/>
                <w:szCs w:val="22"/>
              </w:rPr>
              <w:t>) để thực hiện (nếu có);</w:t>
            </w:r>
          </w:p>
          <w:p w:rsidR="00F1702B" w:rsidRPr="00376949" w:rsidRDefault="00F1702B" w:rsidP="00D674B0">
            <w:pPr>
              <w:spacing w:after="0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- Lưu: …..</w:t>
            </w:r>
          </w:p>
          <w:p w:rsidR="00F1702B" w:rsidRPr="00376949" w:rsidRDefault="00F1702B" w:rsidP="00D674B0">
            <w:pPr>
              <w:rPr>
                <w:sz w:val="24"/>
                <w:szCs w:val="24"/>
              </w:rPr>
            </w:pPr>
          </w:p>
        </w:tc>
        <w:tc>
          <w:tcPr>
            <w:tcW w:w="4644" w:type="dxa"/>
          </w:tcPr>
          <w:p w:rsidR="00F1702B" w:rsidRPr="00376949" w:rsidRDefault="00F1702B" w:rsidP="00D674B0">
            <w:pPr>
              <w:spacing w:after="0"/>
              <w:jc w:val="center"/>
            </w:pPr>
            <w:r w:rsidRPr="00376949">
              <w:lastRenderedPageBreak/>
              <w:t>……………………</w:t>
            </w:r>
            <w:r>
              <w:t>……(15</w:t>
            </w:r>
            <w:r w:rsidRPr="00376949">
              <w:t>)</w:t>
            </w:r>
          </w:p>
          <w:p w:rsidR="00F1702B" w:rsidRPr="00376949" w:rsidRDefault="00F1702B" w:rsidP="00D674B0">
            <w:pPr>
              <w:spacing w:after="0"/>
              <w:jc w:val="center"/>
              <w:rPr>
                <w:sz w:val="24"/>
                <w:szCs w:val="24"/>
              </w:rPr>
            </w:pPr>
            <w:r w:rsidRPr="00376949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F1702B" w:rsidRDefault="00F1702B" w:rsidP="00F1702B">
      <w:pPr>
        <w:rPr>
          <w:b/>
        </w:rPr>
      </w:pPr>
      <w:r w:rsidRPr="0045297F">
        <w:rPr>
          <w:b/>
        </w:rPr>
        <w:lastRenderedPageBreak/>
        <w:t xml:space="preserve">   </w:t>
      </w:r>
    </w:p>
    <w:p w:rsidR="00F1702B" w:rsidRDefault="00F1702B" w:rsidP="00F1702B">
      <w:pPr>
        <w:rPr>
          <w:b/>
        </w:rPr>
      </w:pPr>
    </w:p>
    <w:p w:rsidR="00F1702B" w:rsidRDefault="00F1702B" w:rsidP="00F1702B">
      <w:pPr>
        <w:rPr>
          <w:b/>
        </w:rPr>
      </w:pPr>
    </w:p>
    <w:p w:rsidR="00F1702B" w:rsidRPr="00D92FF3" w:rsidRDefault="00F1702B" w:rsidP="00F1702B">
      <w:r w:rsidRPr="0045297F">
        <w:rPr>
          <w:b/>
        </w:rPr>
        <w:t xml:space="preserve">                                                       </w:t>
      </w:r>
      <w:r>
        <w:rPr>
          <w:b/>
        </w:rPr>
        <w:t xml:space="preserve">   </w:t>
      </w:r>
      <w:r>
        <w:t xml:space="preserve">                                                                              </w:t>
      </w:r>
      <w:r w:rsidRPr="00C50807">
        <w:rPr>
          <w:sz w:val="22"/>
          <w:szCs w:val="22"/>
        </w:rPr>
        <w:t xml:space="preserve"> </w:t>
      </w:r>
      <w:r w:rsidRPr="0045297F"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             </w:t>
      </w:r>
    </w:p>
    <w:p w:rsidR="00F1702B" w:rsidRDefault="00F1702B" w:rsidP="00F1702B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60325</wp:posOffset>
                </wp:positionV>
                <wp:extent cx="3200400" cy="0"/>
                <wp:effectExtent l="5715" t="8890" r="1333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75pt" to="252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0xHAIAADY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"/>
            </w:pict>
          </mc:Fallback>
        </mc:AlternateConten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13646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13646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13646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13646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13646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13646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13646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1364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1364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1364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13646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F1702B" w:rsidRDefault="00F1702B" w:rsidP="00F1702B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cơ quan, đơn vị ra Quyết định (nếu lãnh đạo Bộ ký quyết định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cơ quan, đơn vị soạn thảo văn bản);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(4): Địa danh; 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(5): Ghi sửa đổi/bổ sung vấn đề gì của Đoàn thanh tra/Đoàn xác minh/Tổ xác minh; 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8163A2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8163A2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8163A2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8163A2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8163A2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8163A2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8163A2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163A2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(7):  Luật Thanh tra/Luật Khiếu nại/Luật Tố cáo đang có hiệu lực thi hành; </w:t>
      </w:r>
    </w:p>
    <w:p w:rsidR="00F1702B" w:rsidRPr="00B02F1C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Nghị định số……ngày…/…/… của Chính phủ</w:t>
      </w:r>
      <w:r w:rsidRPr="00B02F1C">
        <w:rPr>
          <w:i/>
        </w:rPr>
        <w:t xml:space="preserve"> </w:t>
      </w:r>
      <w:r w:rsidRPr="00B02F1C">
        <w:rPr>
          <w:sz w:val="22"/>
          <w:szCs w:val="22"/>
        </w:rPr>
        <w:t>quy định chi tiết và hướng dẫn thi hành một số điều của Luật Thanh tra</w:t>
      </w:r>
      <w:r>
        <w:rPr>
          <w:sz w:val="22"/>
          <w:szCs w:val="22"/>
        </w:rPr>
        <w:t>/Luật Khiếu nại/Luật Tố cáo đang có hiệu lực thi hành</w:t>
      </w:r>
      <w:r w:rsidRPr="00B02F1C">
        <w:rPr>
          <w:sz w:val="22"/>
          <w:szCs w:val="22"/>
        </w:rPr>
        <w:t>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Thông tư số……ngày…/…/…của Bộ Công an đang có hiệu lực thi hành có liên quan;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</w:t>
      </w:r>
      <w:r w:rsidRPr="00446FC1">
        <w:rPr>
          <w:sz w:val="22"/>
          <w:szCs w:val="22"/>
        </w:rPr>
        <w:t xml:space="preserve"> </w:t>
      </w:r>
      <w:r>
        <w:rPr>
          <w:sz w:val="22"/>
          <w:szCs w:val="22"/>
        </w:rPr>
        <w:t>Thanh tra/xác minh nội dung khiếu nại/xác minh nội dung tố cáo;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T</w:t>
      </w:r>
      <w:r w:rsidRPr="00605E3F">
        <w:rPr>
          <w:sz w:val="22"/>
          <w:szCs w:val="22"/>
        </w:rPr>
        <w:t>ê</w:t>
      </w:r>
      <w:r>
        <w:rPr>
          <w:sz w:val="22"/>
          <w:szCs w:val="22"/>
        </w:rPr>
        <w:t>n cu</w:t>
      </w:r>
      <w:r w:rsidRPr="00605E3F">
        <w:rPr>
          <w:sz w:val="22"/>
          <w:szCs w:val="22"/>
        </w:rPr>
        <w:t>ộc</w:t>
      </w:r>
      <w:r>
        <w:rPr>
          <w:sz w:val="22"/>
          <w:szCs w:val="22"/>
        </w:rPr>
        <w:t xml:space="preserve"> thanh tra/</w:t>
      </w:r>
      <w:r w:rsidRPr="00FC319F">
        <w:rPr>
          <w:sz w:val="22"/>
          <w:szCs w:val="22"/>
        </w:rPr>
        <w:t xml:space="preserve"> </w:t>
      </w:r>
      <w:r>
        <w:rPr>
          <w:sz w:val="22"/>
          <w:szCs w:val="22"/>
        </w:rPr>
        <w:t>Khiếu nại của ai đối với hành vi hành chính của ai hoặc quyết định hành chính/kỷ luật của ai và số, ngày, tháng, năm/Tố cáo ai;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Ghi rõ các nội dung về sửa đổi hoặc bổ sung;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(13): Thủ trưởng cơ quan, đơn vị, tổ chức là </w:t>
      </w:r>
      <w:r w:rsidRPr="00605E3F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605E3F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tra/quản lý người bị tố cáo/bị khiếu nại;</w:t>
      </w:r>
    </w:p>
    <w:p w:rsidR="00F1702B" w:rsidRPr="00605E3F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Thủ trưởng c</w:t>
      </w:r>
      <w:r w:rsidRPr="00605E3F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605E3F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05E3F">
        <w:rPr>
          <w:sz w:val="22"/>
          <w:szCs w:val="22"/>
        </w:rPr>
        <w:t>ị</w:t>
      </w:r>
      <w:r>
        <w:rPr>
          <w:sz w:val="22"/>
          <w:szCs w:val="22"/>
        </w:rPr>
        <w:t>, tổ chức c</w:t>
      </w:r>
      <w:r w:rsidRPr="00605E3F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605E3F">
        <w:rPr>
          <w:sz w:val="22"/>
          <w:szCs w:val="22"/>
        </w:rPr>
        <w:t>ê</w:t>
      </w:r>
      <w:r>
        <w:rPr>
          <w:sz w:val="22"/>
          <w:szCs w:val="22"/>
        </w:rPr>
        <w:t>n quan (nếu có);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Ch</w:t>
      </w:r>
      <w:r w:rsidRPr="00605E3F">
        <w:rPr>
          <w:sz w:val="22"/>
          <w:szCs w:val="22"/>
        </w:rPr>
        <w:t>ức</w:t>
      </w:r>
      <w:r>
        <w:rPr>
          <w:sz w:val="22"/>
          <w:szCs w:val="22"/>
        </w:rPr>
        <w:t xml:space="preserve"> vụ c</w:t>
      </w:r>
      <w:r w:rsidRPr="00605E3F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605E3F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605E3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605E3F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 Th</w:t>
      </w:r>
      <w:r w:rsidRPr="009B4300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9B4300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9B4300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9B4300">
        <w:rPr>
          <w:sz w:val="22"/>
          <w:szCs w:val="22"/>
        </w:rPr>
        <w:t>ô</w:t>
      </w:r>
      <w:r>
        <w:rPr>
          <w:sz w:val="22"/>
          <w:szCs w:val="22"/>
        </w:rPr>
        <w:t>ng an c</w:t>
      </w:r>
      <w:r w:rsidRPr="009B4300">
        <w:rPr>
          <w:sz w:val="22"/>
          <w:szCs w:val="22"/>
        </w:rPr>
        <w:t>ùng</w:t>
      </w:r>
      <w:r>
        <w:rPr>
          <w:sz w:val="22"/>
          <w:szCs w:val="22"/>
        </w:rPr>
        <w:t xml:space="preserve"> c</w:t>
      </w:r>
      <w:r w:rsidRPr="009B4300">
        <w:rPr>
          <w:sz w:val="22"/>
          <w:szCs w:val="22"/>
        </w:rPr>
        <w:t>ấp</w:t>
      </w:r>
      <w:r>
        <w:rPr>
          <w:sz w:val="22"/>
          <w:szCs w:val="22"/>
        </w:rPr>
        <w:t xml:space="preserve"> c</w:t>
      </w:r>
      <w:r w:rsidRPr="005070EC">
        <w:rPr>
          <w:sz w:val="22"/>
          <w:szCs w:val="22"/>
        </w:rPr>
        <w:t>ủa</w:t>
      </w:r>
      <w:r>
        <w:rPr>
          <w:sz w:val="22"/>
          <w:szCs w:val="22"/>
        </w:rPr>
        <w:t xml:space="preserve"> Ch</w:t>
      </w:r>
      <w:r w:rsidRPr="005070EC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(n</w:t>
      </w:r>
      <w:r w:rsidRPr="009B4300">
        <w:rPr>
          <w:sz w:val="22"/>
          <w:szCs w:val="22"/>
        </w:rPr>
        <w:t>ếu</w:t>
      </w:r>
      <w:r>
        <w:rPr>
          <w:sz w:val="22"/>
          <w:szCs w:val="22"/>
        </w:rPr>
        <w:t xml:space="preserve"> Ch</w:t>
      </w:r>
      <w:r w:rsidRPr="009B4300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ra QĐ);</w:t>
      </w:r>
    </w:p>
    <w:p w:rsidR="00F1702B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(17): Thủ trưởng cơ quan, đơn vị để báo cáo nếu cấp phó ra Quyết định;</w:t>
      </w:r>
    </w:p>
    <w:p w:rsidR="00F1702B" w:rsidRPr="00344458" w:rsidRDefault="00F1702B" w:rsidP="00F1702B">
      <w:pPr>
        <w:spacing w:after="0"/>
        <w:rPr>
          <w:sz w:val="22"/>
          <w:szCs w:val="22"/>
        </w:rPr>
      </w:pPr>
      <w:r>
        <w:rPr>
          <w:sz w:val="22"/>
          <w:szCs w:val="22"/>
        </w:rPr>
        <w:t>(18): Người được giao công tác giám sát Đoàn thanh tra.</w:t>
      </w:r>
    </w:p>
    <w:p w:rsidR="00F1702B" w:rsidRDefault="00F1702B" w:rsidP="00F1702B">
      <w:pPr>
        <w:spacing w:after="0"/>
        <w:rPr>
          <w:sz w:val="22"/>
          <w:szCs w:val="22"/>
        </w:rPr>
      </w:pPr>
    </w:p>
    <w:p w:rsidR="00F1702B" w:rsidRPr="00043FA0" w:rsidRDefault="00F1702B" w:rsidP="00F1702B">
      <w:pPr>
        <w:spacing w:after="0"/>
        <w:rPr>
          <w:sz w:val="22"/>
          <w:szCs w:val="22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F1702B" w:rsidRDefault="00F1702B" w:rsidP="00F1702B">
      <w:pPr>
        <w:spacing w:after="0"/>
        <w:jc w:val="right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63C14"/>
    <w:multiLevelType w:val="hybridMultilevel"/>
    <w:tmpl w:val="420E8800"/>
    <w:lvl w:ilvl="0" w:tplc="46A24C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02B"/>
    <w:rsid w:val="00032564"/>
    <w:rsid w:val="001D05C0"/>
    <w:rsid w:val="00F1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02B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02B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2021-05-07T02:27:00Z</dcterms:created>
  <dcterms:modified xsi:type="dcterms:W3CDTF">2021-05-07T02:27:00Z</dcterms:modified>
</cp:coreProperties>
</file>